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D14B4" w14:textId="6F98C80A" w:rsidR="00F54545" w:rsidRDefault="00F54545" w:rsidP="00F54545">
      <w:pPr>
        <w:ind w:firstLineChars="900" w:firstLine="2160"/>
        <w:rPr>
          <w:rFonts w:ascii="UD デジタル 教科書体 N-R" w:eastAsia="UD デジタル 教科書体 N-R"/>
          <w:sz w:val="24"/>
          <w:szCs w:val="24"/>
        </w:rPr>
      </w:pPr>
      <w:r w:rsidRPr="00F54545">
        <w:rPr>
          <w:rFonts w:ascii="UD デジタル 教科書体 N-R" w:eastAsia="UD デジタル 教科書体 N-R" w:hint="eastAsia"/>
          <w:sz w:val="24"/>
          <w:szCs w:val="24"/>
        </w:rPr>
        <w:t>地域計画（案）についての意見書</w:t>
      </w:r>
    </w:p>
    <w:p w14:paraId="37FF390A" w14:textId="77777777" w:rsidR="00F54545" w:rsidRDefault="00F54545" w:rsidP="00F54545">
      <w:pPr>
        <w:rPr>
          <w:rFonts w:ascii="UD デジタル 教科書体 N-R" w:eastAsia="UD デジタル 教科書体 N-R"/>
          <w:sz w:val="24"/>
          <w:szCs w:val="24"/>
        </w:rPr>
      </w:pPr>
    </w:p>
    <w:p w14:paraId="7C51A622" w14:textId="58A60CD5" w:rsidR="00F54545" w:rsidRDefault="00F54545" w:rsidP="00F54545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１．提出日　　令和　年　月　日</w:t>
      </w:r>
    </w:p>
    <w:p w14:paraId="6F7286AA" w14:textId="6527247B" w:rsidR="00F54545" w:rsidRDefault="00F54545" w:rsidP="00F54545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２．意見書提出者</w:t>
      </w:r>
    </w:p>
    <w:p w14:paraId="4B0F693A" w14:textId="5D61BFEE" w:rsidR="00F54545" w:rsidRDefault="00923262" w:rsidP="00F44BF4">
      <w:pPr>
        <w:ind w:firstLineChars="300" w:firstLine="72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E464B" wp14:editId="39E33B2B">
                <wp:simplePos x="0" y="0"/>
                <wp:positionH relativeFrom="column">
                  <wp:posOffset>386715</wp:posOffset>
                </wp:positionH>
                <wp:positionV relativeFrom="paragraph">
                  <wp:posOffset>409575</wp:posOffset>
                </wp:positionV>
                <wp:extent cx="3251200" cy="12700"/>
                <wp:effectExtent l="9525" t="12700" r="6350" b="12700"/>
                <wp:wrapNone/>
                <wp:docPr id="19947607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51200" cy="127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E78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30.45pt;margin-top:32.25pt;width:256pt;height: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" strokeweight="1pt"/>
            </w:pict>
          </mc:Fallback>
        </mc:AlternateContent>
      </w:r>
      <w:r w:rsidR="00F54545">
        <w:rPr>
          <w:rFonts w:ascii="UD デジタル 教科書体 N-R" w:eastAsia="UD デジタル 教科書体 N-R" w:hint="eastAsia"/>
          <w:sz w:val="24"/>
          <w:szCs w:val="24"/>
        </w:rPr>
        <w:t xml:space="preserve">氏名・法人名：　　　　　　　　　　</w:t>
      </w:r>
    </w:p>
    <w:p w14:paraId="68FC87E3" w14:textId="3417E6E2" w:rsidR="00F54545" w:rsidRDefault="00923262" w:rsidP="00F44BF4">
      <w:pPr>
        <w:ind w:firstLineChars="300" w:firstLine="72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E464B" wp14:editId="559E4708">
                <wp:simplePos x="0" y="0"/>
                <wp:positionH relativeFrom="column">
                  <wp:posOffset>412115</wp:posOffset>
                </wp:positionH>
                <wp:positionV relativeFrom="paragraph">
                  <wp:posOffset>390525</wp:posOffset>
                </wp:positionV>
                <wp:extent cx="3244850" cy="12700"/>
                <wp:effectExtent l="6350" t="12700" r="6350" b="12700"/>
                <wp:wrapNone/>
                <wp:docPr id="204556666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44850" cy="127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83039" id="AutoShape 5" o:spid="_x0000_s1026" type="#_x0000_t32" style="position:absolute;margin-left:32.45pt;margin-top:30.75pt;width:255.5pt;height: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" strokeweight="1pt"/>
            </w:pict>
          </mc:Fallback>
        </mc:AlternateContent>
      </w:r>
      <w:r w:rsidR="00F54545">
        <w:rPr>
          <w:rFonts w:ascii="UD デジタル 教科書体 N-R" w:eastAsia="UD デジタル 教科書体 N-R" w:hint="eastAsia"/>
          <w:sz w:val="24"/>
          <w:szCs w:val="24"/>
        </w:rPr>
        <w:t>住所：</w:t>
      </w:r>
    </w:p>
    <w:p w14:paraId="2EF0ED09" w14:textId="5EFE6F23" w:rsidR="00F54545" w:rsidRPr="00F44BF4" w:rsidRDefault="00923262" w:rsidP="00F54545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E464B" wp14:editId="35F04E73">
                <wp:simplePos x="0" y="0"/>
                <wp:positionH relativeFrom="column">
                  <wp:posOffset>393065</wp:posOffset>
                </wp:positionH>
                <wp:positionV relativeFrom="paragraph">
                  <wp:posOffset>371475</wp:posOffset>
                </wp:positionV>
                <wp:extent cx="3251200" cy="6350"/>
                <wp:effectExtent l="6350" t="12700" r="9525" b="9525"/>
                <wp:wrapNone/>
                <wp:docPr id="30248380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63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B004D" id="AutoShape 6" o:spid="_x0000_s1026" type="#_x0000_t32" style="position:absolute;margin-left:30.95pt;margin-top:29.25pt;width:256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" strokeweight="1pt"/>
            </w:pict>
          </mc:Fallback>
        </mc:AlternateContent>
      </w:r>
      <w:r w:rsidR="00F54545">
        <w:rPr>
          <w:rFonts w:ascii="UD デジタル 教科書体 N-R" w:eastAsia="UD デジタル 教科書体 N-R" w:hint="eastAsia"/>
          <w:sz w:val="24"/>
          <w:szCs w:val="24"/>
        </w:rPr>
        <w:t xml:space="preserve">　　</w:t>
      </w:r>
      <w:r w:rsidR="00F44BF4">
        <w:rPr>
          <w:rFonts w:ascii="UD デジタル 教科書体 N-R" w:eastAsia="UD デジタル 教科書体 N-R" w:hint="eastAsia"/>
          <w:sz w:val="24"/>
          <w:szCs w:val="24"/>
        </w:rPr>
        <w:t xml:space="preserve">　</w:t>
      </w:r>
      <w:r w:rsidR="00F54545" w:rsidRPr="00F44BF4">
        <w:rPr>
          <w:rFonts w:ascii="UD デジタル 教科書体 N-R" w:eastAsia="UD デジタル 教科書体 N-R" w:hint="eastAsia"/>
          <w:sz w:val="24"/>
          <w:szCs w:val="24"/>
        </w:rPr>
        <w:t>連絡先：</w:t>
      </w:r>
      <w:r w:rsidR="00F44BF4" w:rsidRPr="00F44BF4">
        <w:rPr>
          <w:rFonts w:ascii="UD デジタル 教科書体 N-R" w:eastAsia="UD デジタル 教科書体 N-R" w:hint="eastAsia"/>
          <w:sz w:val="24"/>
          <w:szCs w:val="24"/>
        </w:rPr>
        <w:t xml:space="preserve">　　　　　　　　　　　　　　　　</w:t>
      </w:r>
    </w:p>
    <w:p w14:paraId="3EBB6E5F" w14:textId="6F53439A" w:rsidR="00F44BF4" w:rsidRDefault="00923262" w:rsidP="00F54545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E464B" wp14:editId="3DCCA7EF">
                <wp:simplePos x="0" y="0"/>
                <wp:positionH relativeFrom="column">
                  <wp:posOffset>1986915</wp:posOffset>
                </wp:positionH>
                <wp:positionV relativeFrom="paragraph">
                  <wp:posOffset>289560</wp:posOffset>
                </wp:positionV>
                <wp:extent cx="1187450" cy="12065"/>
                <wp:effectExtent l="9525" t="6985" r="12700" b="9525"/>
                <wp:wrapNone/>
                <wp:docPr id="48327217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87450" cy="1206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4FFD9" id="AutoShape 7" o:spid="_x0000_s1026" type="#_x0000_t32" style="position:absolute;margin-left:156.45pt;margin-top:22.8pt;width:93.5pt;height:.9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" strokeweight="1pt"/>
            </w:pict>
          </mc:Fallback>
        </mc:AlternateContent>
      </w:r>
      <w:r w:rsidR="00F44BF4">
        <w:rPr>
          <w:rFonts w:ascii="UD デジタル 教科書体 N-R" w:eastAsia="UD デジタル 教科書体 N-R" w:hint="eastAsia"/>
          <w:sz w:val="24"/>
          <w:szCs w:val="24"/>
        </w:rPr>
        <w:t>３．地域計画（案）の地区名</w:t>
      </w:r>
      <w:r w:rsidR="00F44BF4" w:rsidRPr="005D728A">
        <w:rPr>
          <w:rFonts w:ascii="UD デジタル 教科書体 N-R" w:eastAsia="UD デジタル 教科書体 N-R" w:hint="eastAsia"/>
          <w:sz w:val="24"/>
          <w:szCs w:val="24"/>
        </w:rPr>
        <w:t xml:space="preserve">　　　　　　　　</w:t>
      </w:r>
      <w:r w:rsidR="00F44BF4">
        <w:rPr>
          <w:rFonts w:ascii="UD デジタル 教科書体 N-R" w:eastAsia="UD デジタル 教科書体 N-R" w:hint="eastAsia"/>
          <w:sz w:val="24"/>
          <w:szCs w:val="24"/>
        </w:rPr>
        <w:t>地区</w:t>
      </w:r>
    </w:p>
    <w:p w14:paraId="66A11BCC" w14:textId="43DCB39A" w:rsidR="00F44BF4" w:rsidRPr="00F54545" w:rsidRDefault="00923262" w:rsidP="00F54545">
      <w:pPr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A3FA04" wp14:editId="290870D0">
                <wp:simplePos x="0" y="0"/>
                <wp:positionH relativeFrom="column">
                  <wp:posOffset>132715</wp:posOffset>
                </wp:positionH>
                <wp:positionV relativeFrom="paragraph">
                  <wp:posOffset>415925</wp:posOffset>
                </wp:positionV>
                <wp:extent cx="5270500" cy="4203700"/>
                <wp:effectExtent l="12700" t="9525" r="12700" b="6350"/>
                <wp:wrapNone/>
                <wp:docPr id="21299276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0500" cy="420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8198D" id="Rectangle 3" o:spid="_x0000_s1026" style="position:absolute;margin-left:10.45pt;margin-top:32.75pt;width:415pt;height:33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">
                <v:textbox inset="5.85pt,.7pt,5.85pt,.7pt"/>
              </v:rect>
            </w:pict>
          </mc:Fallback>
        </mc:AlternateContent>
      </w:r>
      <w:r w:rsidR="00F44BF4">
        <w:rPr>
          <w:rFonts w:ascii="UD デジタル 教科書体 N-R" w:eastAsia="UD デジタル 教科書体 N-R" w:hint="eastAsia"/>
          <w:sz w:val="24"/>
          <w:szCs w:val="24"/>
        </w:rPr>
        <w:t>４．意見等の内容</w:t>
      </w:r>
    </w:p>
    <w:sectPr w:rsidR="00F44BF4" w:rsidRPr="00F545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2F41" w14:textId="77777777" w:rsidR="00A50677" w:rsidRDefault="00A50677" w:rsidP="0094045B">
      <w:r>
        <w:separator/>
      </w:r>
    </w:p>
  </w:endnote>
  <w:endnote w:type="continuationSeparator" w:id="0">
    <w:p w14:paraId="767C3A35" w14:textId="77777777" w:rsidR="00A50677" w:rsidRDefault="00A50677" w:rsidP="0094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9F9A9" w14:textId="77777777" w:rsidR="00C63FCD" w:rsidRDefault="00C63FCD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A853" w14:textId="77777777" w:rsidR="00C63FCD" w:rsidRDefault="00C63FCD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3206" w14:textId="77777777" w:rsidR="00C63FCD" w:rsidRDefault="00C63FC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A63A0" w14:textId="77777777" w:rsidR="00A50677" w:rsidRDefault="00A50677" w:rsidP="0094045B">
      <w:r>
        <w:separator/>
      </w:r>
    </w:p>
  </w:footnote>
  <w:footnote w:type="continuationSeparator" w:id="0">
    <w:p w14:paraId="513208BB" w14:textId="77777777" w:rsidR="00A50677" w:rsidRDefault="00A50677" w:rsidP="00940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41AA" w14:textId="77777777" w:rsidR="00C63FCD" w:rsidRDefault="00C63FC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6844" w14:textId="6722B7B3" w:rsidR="00120E47" w:rsidRDefault="00120E4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A043A" w14:textId="77777777" w:rsidR="00C63FCD" w:rsidRDefault="00C63FC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02"/>
    <w:rsid w:val="000D651A"/>
    <w:rsid w:val="00120E47"/>
    <w:rsid w:val="00125374"/>
    <w:rsid w:val="00126BD7"/>
    <w:rsid w:val="00181006"/>
    <w:rsid w:val="00194B02"/>
    <w:rsid w:val="00351E81"/>
    <w:rsid w:val="003C6061"/>
    <w:rsid w:val="003D0943"/>
    <w:rsid w:val="004A5A58"/>
    <w:rsid w:val="00544F8F"/>
    <w:rsid w:val="00554FD3"/>
    <w:rsid w:val="005D728A"/>
    <w:rsid w:val="006274C0"/>
    <w:rsid w:val="006F1878"/>
    <w:rsid w:val="00883C43"/>
    <w:rsid w:val="00923262"/>
    <w:rsid w:val="0094045B"/>
    <w:rsid w:val="00A50677"/>
    <w:rsid w:val="00A550E9"/>
    <w:rsid w:val="00A933F6"/>
    <w:rsid w:val="00C1245F"/>
    <w:rsid w:val="00C63FCD"/>
    <w:rsid w:val="00C83B9F"/>
    <w:rsid w:val="00CC60B4"/>
    <w:rsid w:val="00E1408A"/>
    <w:rsid w:val="00E40A69"/>
    <w:rsid w:val="00F44BF4"/>
    <w:rsid w:val="00F46876"/>
    <w:rsid w:val="00F54545"/>
    <w:rsid w:val="00F6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F60D07"/>
  <w15:chartTrackingRefBased/>
  <w15:docId w15:val="{C7F4326F-4DD9-4435-B4D8-5BF90675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4B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B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B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B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B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B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B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B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4B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4B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4B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4B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4B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4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B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4B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4B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4B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4B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4B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4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4B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4B0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404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4045B"/>
  </w:style>
  <w:style w:type="paragraph" w:styleId="ac">
    <w:name w:val="footer"/>
    <w:basedOn w:val="a"/>
    <w:link w:val="ad"/>
    <w:uiPriority w:val="99"/>
    <w:unhideWhenUsed/>
    <w:rsid w:val="009404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4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高山　直美</dc:creator>
  <cp:keywords/>
  <dc:description/>
  <cp:lastModifiedBy>高山　直美</cp:lastModifiedBy>
  <cp:revision>5</cp:revision>
  <cp:lastPrinted>2025-09-10T03:22:00Z</cp:lastPrinted>
  <dcterms:created xsi:type="dcterms:W3CDTF">2025-09-10T03:27:00Z</dcterms:created>
  <dcterms:modified xsi:type="dcterms:W3CDTF">2025-09-16T01:22:00Z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2025-09-08T05:03:41Z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72b6c80d-101d-4215-9478-a81a54b809ec</vt:lpwstr>
  </property>
  <property fmtid="{D5CDD505-2E9C-101B-9397-08002B2CF9AE}" pid="7" name="MSIP_Label_defa4170-0d19-0005-0004-bc88714345d2_ActionId">
    <vt:lpwstr>bd3ccd87-13e0-4e24-834f-ec8145873ed4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